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DE2" w:rsidRDefault="00B41DE2" w:rsidP="007A572A">
      <w:pPr>
        <w:jc w:val="center"/>
      </w:pPr>
      <w:r>
        <w:t xml:space="preserve">A.A. 2017-18 </w:t>
      </w:r>
    </w:p>
    <w:p w:rsidR="006E6D9C" w:rsidRDefault="007A572A" w:rsidP="007A572A">
      <w:pPr>
        <w:jc w:val="center"/>
      </w:pPr>
      <w:r>
        <w:t>Seminari di Istituzioni di diritto privato, cod. 50056</w:t>
      </w:r>
    </w:p>
    <w:p w:rsidR="007A572A" w:rsidRDefault="007A572A" w:rsidP="007A572A">
      <w:pPr>
        <w:jc w:val="center"/>
      </w:pPr>
      <w:r>
        <w:t>cl. 20 Prof. Pietro Sirena</w:t>
      </w:r>
    </w:p>
    <w:p w:rsidR="007A572A" w:rsidRDefault="007A572A" w:rsidP="007A572A">
      <w:pPr>
        <w:jc w:val="center"/>
      </w:pPr>
    </w:p>
    <w:p w:rsidR="007A572A" w:rsidRDefault="007A572A" w:rsidP="007A572A">
      <w:pPr>
        <w:jc w:val="center"/>
      </w:pPr>
    </w:p>
    <w:p w:rsidR="0020687B" w:rsidRDefault="007A572A" w:rsidP="007A572A">
      <w:pPr>
        <w:rPr>
          <w:b/>
        </w:rPr>
      </w:pPr>
      <w:r w:rsidRPr="007A572A">
        <w:rPr>
          <w:b/>
        </w:rPr>
        <w:t xml:space="preserve">1. </w:t>
      </w:r>
      <w:r w:rsidR="0020687B">
        <w:rPr>
          <w:b/>
        </w:rPr>
        <w:t>Da AGOSTINI a CAPELLI</w:t>
      </w:r>
    </w:p>
    <w:p w:rsidR="007A572A" w:rsidRPr="007A572A" w:rsidRDefault="002C1D7D" w:rsidP="007A572A">
      <w:pPr>
        <w:rPr>
          <w:b/>
        </w:rPr>
      </w:pPr>
      <w:r>
        <w:rPr>
          <w:b/>
        </w:rPr>
        <w:t xml:space="preserve">Dott. </w:t>
      </w:r>
      <w:r w:rsidR="007A572A" w:rsidRPr="007A572A">
        <w:rPr>
          <w:b/>
        </w:rPr>
        <w:t>Achille-</w:t>
      </w:r>
      <w:r>
        <w:rPr>
          <w:b/>
        </w:rPr>
        <w:t xml:space="preserve">Dott. </w:t>
      </w:r>
      <w:r w:rsidR="007A572A" w:rsidRPr="007A572A">
        <w:rPr>
          <w:b/>
        </w:rPr>
        <w:t>Masieri</w:t>
      </w:r>
    </w:p>
    <w:p w:rsidR="007A572A" w:rsidRDefault="00CE40A7" w:rsidP="007A572A">
      <w:proofErr w:type="spellStart"/>
      <w:r>
        <w:t>Martedi</w:t>
      </w:r>
      <w:proofErr w:type="spellEnd"/>
      <w:r>
        <w:t xml:space="preserve"> 26 settembre 8.45-</w:t>
      </w:r>
      <w:r w:rsidR="00A957C1">
        <w:t>10</w:t>
      </w:r>
      <w:r w:rsidR="007A572A">
        <w:t>.15</w:t>
      </w:r>
      <w:r w:rsidR="0022143C">
        <w:t xml:space="preserve"> in Aula N35</w:t>
      </w:r>
    </w:p>
    <w:p w:rsidR="007A572A" w:rsidRDefault="00CE40A7" w:rsidP="007A572A">
      <w:proofErr w:type="spellStart"/>
      <w:r>
        <w:t>Giovedi</w:t>
      </w:r>
      <w:proofErr w:type="spellEnd"/>
      <w:r>
        <w:t xml:space="preserve"> 12 ottobre 12.00-</w:t>
      </w:r>
      <w:r w:rsidR="007A572A">
        <w:t>13.</w:t>
      </w:r>
      <w:r w:rsidR="00A957C1">
        <w:t>3</w:t>
      </w:r>
      <w:r w:rsidR="007A572A">
        <w:t>0</w:t>
      </w:r>
      <w:r w:rsidR="00B41DE2">
        <w:t xml:space="preserve"> in Aula 32</w:t>
      </w:r>
    </w:p>
    <w:p w:rsidR="007A572A" w:rsidRDefault="00CE40A7" w:rsidP="007A572A">
      <w:proofErr w:type="spellStart"/>
      <w:r>
        <w:t>Giovedi</w:t>
      </w:r>
      <w:proofErr w:type="spellEnd"/>
      <w:r>
        <w:t xml:space="preserve"> 26 ottobre 12.00-</w:t>
      </w:r>
      <w:r w:rsidR="007A572A">
        <w:t>13.30</w:t>
      </w:r>
      <w:r w:rsidR="00B41DE2">
        <w:t xml:space="preserve"> in Aula 32</w:t>
      </w:r>
    </w:p>
    <w:p w:rsidR="007A572A" w:rsidRDefault="00CE40A7" w:rsidP="007A572A">
      <w:proofErr w:type="spellStart"/>
      <w:r>
        <w:t>Mercoledi</w:t>
      </w:r>
      <w:proofErr w:type="spellEnd"/>
      <w:r>
        <w:t xml:space="preserve"> 8 novembre 13.00-</w:t>
      </w:r>
      <w:r w:rsidR="007A572A">
        <w:t>14.30</w:t>
      </w:r>
      <w:r w:rsidR="00B41DE2">
        <w:t xml:space="preserve"> in Aula 33</w:t>
      </w:r>
    </w:p>
    <w:p w:rsidR="007A572A" w:rsidRDefault="007A572A" w:rsidP="007A572A">
      <w:proofErr w:type="spellStart"/>
      <w:r>
        <w:t>Venerdi</w:t>
      </w:r>
      <w:proofErr w:type="spellEnd"/>
      <w:r w:rsidR="00CE40A7">
        <w:t xml:space="preserve"> 24 novembre 10.30-</w:t>
      </w:r>
      <w:r>
        <w:t>12.00</w:t>
      </w:r>
      <w:r w:rsidR="00B41DE2">
        <w:t xml:space="preserve"> in Aula 203</w:t>
      </w:r>
    </w:p>
    <w:p w:rsidR="007A572A" w:rsidRDefault="007A572A" w:rsidP="007A572A"/>
    <w:p w:rsidR="0020687B" w:rsidRDefault="007A572A" w:rsidP="007A572A">
      <w:pPr>
        <w:rPr>
          <w:b/>
        </w:rPr>
      </w:pPr>
      <w:r w:rsidRPr="00CE40A7">
        <w:rPr>
          <w:b/>
        </w:rPr>
        <w:t xml:space="preserve">2. </w:t>
      </w:r>
      <w:r w:rsidR="0020687B">
        <w:rPr>
          <w:b/>
        </w:rPr>
        <w:t>Da CAPODANNO a ERMINI</w:t>
      </w:r>
    </w:p>
    <w:p w:rsidR="007A572A" w:rsidRPr="00CE40A7" w:rsidRDefault="002C1D7D" w:rsidP="007A572A">
      <w:pPr>
        <w:rPr>
          <w:b/>
        </w:rPr>
      </w:pPr>
      <w:r>
        <w:rPr>
          <w:b/>
        </w:rPr>
        <w:t xml:space="preserve">Dott.ssa </w:t>
      </w:r>
      <w:r w:rsidR="00CE40A7" w:rsidRPr="00CE40A7">
        <w:rPr>
          <w:b/>
        </w:rPr>
        <w:t>Bartolini-</w:t>
      </w:r>
      <w:r>
        <w:rPr>
          <w:b/>
        </w:rPr>
        <w:t xml:space="preserve">Dott. </w:t>
      </w:r>
      <w:proofErr w:type="spellStart"/>
      <w:r w:rsidR="00CE40A7" w:rsidRPr="00CE40A7">
        <w:rPr>
          <w:b/>
        </w:rPr>
        <w:t>Tasser</w:t>
      </w:r>
      <w:proofErr w:type="spellEnd"/>
    </w:p>
    <w:p w:rsidR="00CE40A7" w:rsidRDefault="00CD2A78" w:rsidP="00CE40A7">
      <w:r>
        <w:t>Mercoledì 4 ottobre 13.00-14</w:t>
      </w:r>
      <w:r w:rsidR="004C330E">
        <w:t>.</w:t>
      </w:r>
      <w:r w:rsidR="00CE40A7">
        <w:t>30</w:t>
      </w:r>
      <w:r w:rsidR="00B41DE2">
        <w:t xml:space="preserve"> in Aula 42</w:t>
      </w:r>
    </w:p>
    <w:p w:rsidR="00CE40A7" w:rsidRDefault="00CD2A78" w:rsidP="00CE40A7">
      <w:r>
        <w:t>Mercoledì 11</w:t>
      </w:r>
      <w:r w:rsidR="004C330E">
        <w:t xml:space="preserve"> ottobre 13</w:t>
      </w:r>
      <w:r>
        <w:t>.00</w:t>
      </w:r>
      <w:r w:rsidR="004C330E">
        <w:t>-14.</w:t>
      </w:r>
      <w:r w:rsidR="00CE40A7">
        <w:t>30</w:t>
      </w:r>
      <w:r w:rsidR="00B41DE2">
        <w:t xml:space="preserve"> in Aula 42</w:t>
      </w:r>
    </w:p>
    <w:p w:rsidR="00CE40A7" w:rsidRDefault="004C330E" w:rsidP="00CE40A7">
      <w:r>
        <w:t>Mercoledì 8 novembre 13</w:t>
      </w:r>
      <w:r w:rsidR="00CD2A78">
        <w:t>.00</w:t>
      </w:r>
      <w:r>
        <w:t>-14.</w:t>
      </w:r>
      <w:r w:rsidR="00CE40A7">
        <w:t>30</w:t>
      </w:r>
      <w:r w:rsidR="00B41DE2">
        <w:t xml:space="preserve"> in Aula 42</w:t>
      </w:r>
    </w:p>
    <w:p w:rsidR="00CE40A7" w:rsidRDefault="004C330E" w:rsidP="00CE40A7">
      <w:r>
        <w:t>Giovedì 16 novembre 12</w:t>
      </w:r>
      <w:r w:rsidR="00CD2A78">
        <w:t>.00</w:t>
      </w:r>
      <w:r>
        <w:t>-13.</w:t>
      </w:r>
      <w:r w:rsidR="00CE40A7">
        <w:t>30</w:t>
      </w:r>
      <w:r w:rsidR="00B41DE2">
        <w:t xml:space="preserve"> in Aula 33 </w:t>
      </w:r>
    </w:p>
    <w:p w:rsidR="00CE40A7" w:rsidRDefault="004C330E" w:rsidP="00CE40A7">
      <w:r>
        <w:t>Mercoledì 22 novembre 13</w:t>
      </w:r>
      <w:r w:rsidR="00CD2A78">
        <w:t>.00</w:t>
      </w:r>
      <w:r>
        <w:t>-14.</w:t>
      </w:r>
      <w:r w:rsidR="00CE40A7">
        <w:t>30</w:t>
      </w:r>
      <w:r w:rsidR="00B41DE2">
        <w:t xml:space="preserve"> in Aula 42</w:t>
      </w:r>
    </w:p>
    <w:p w:rsidR="00CE40A7" w:rsidRDefault="00CE40A7" w:rsidP="00CE40A7"/>
    <w:p w:rsidR="0020687B" w:rsidRDefault="00CE40A7" w:rsidP="00CE40A7">
      <w:pPr>
        <w:rPr>
          <w:b/>
        </w:rPr>
      </w:pPr>
      <w:r w:rsidRPr="00CE40A7">
        <w:rPr>
          <w:b/>
        </w:rPr>
        <w:t xml:space="preserve">3. </w:t>
      </w:r>
      <w:r w:rsidR="0020687B">
        <w:rPr>
          <w:b/>
        </w:rPr>
        <w:t>Da ESPOSITO a MANENTI</w:t>
      </w:r>
    </w:p>
    <w:p w:rsidR="00CE40A7" w:rsidRPr="00CE40A7" w:rsidRDefault="002C1D7D" w:rsidP="00CE40A7">
      <w:pPr>
        <w:rPr>
          <w:b/>
        </w:rPr>
      </w:pPr>
      <w:r>
        <w:rPr>
          <w:b/>
        </w:rPr>
        <w:t xml:space="preserve">Dott.ssa </w:t>
      </w:r>
      <w:r w:rsidR="00CE40A7" w:rsidRPr="00CE40A7">
        <w:rPr>
          <w:b/>
        </w:rPr>
        <w:t>Marseglia-</w:t>
      </w:r>
      <w:r>
        <w:rPr>
          <w:b/>
        </w:rPr>
        <w:t xml:space="preserve">Dott. </w:t>
      </w:r>
      <w:proofErr w:type="spellStart"/>
      <w:r w:rsidR="00CE40A7" w:rsidRPr="00CE40A7">
        <w:rPr>
          <w:b/>
        </w:rPr>
        <w:t>Buonanno</w:t>
      </w:r>
      <w:proofErr w:type="spellEnd"/>
    </w:p>
    <w:p w:rsidR="00CE40A7" w:rsidRDefault="00CE40A7" w:rsidP="00CE40A7">
      <w:r>
        <w:t xml:space="preserve">Martedì </w:t>
      </w:r>
      <w:r w:rsidR="004C330E">
        <w:t>3 ottobre 2017 8.45-10.</w:t>
      </w:r>
      <w:r>
        <w:t>15</w:t>
      </w:r>
      <w:r w:rsidR="00B41DE2">
        <w:t xml:space="preserve"> in Aula 44</w:t>
      </w:r>
    </w:p>
    <w:p w:rsidR="00CE40A7" w:rsidRDefault="00CE40A7" w:rsidP="00CE40A7">
      <w:r>
        <w:t xml:space="preserve">Martedì </w:t>
      </w:r>
      <w:r w:rsidR="00CD2A78">
        <w:t>10</w:t>
      </w:r>
      <w:r w:rsidR="004C330E">
        <w:t xml:space="preserve"> ottobre 2017 8.</w:t>
      </w:r>
      <w:r>
        <w:t>45</w:t>
      </w:r>
      <w:r w:rsidR="004C330E">
        <w:t>-10.</w:t>
      </w:r>
      <w:r>
        <w:t>15</w:t>
      </w:r>
      <w:r w:rsidR="00B41DE2">
        <w:t xml:space="preserve"> in Aula 44</w:t>
      </w:r>
    </w:p>
    <w:p w:rsidR="00CE40A7" w:rsidRDefault="00CE40A7" w:rsidP="00CE40A7">
      <w:r>
        <w:t xml:space="preserve">Martedì </w:t>
      </w:r>
      <w:r w:rsidR="004C330E">
        <w:t>31 ottobre 2017 8.</w:t>
      </w:r>
      <w:r>
        <w:t>45-10</w:t>
      </w:r>
      <w:r w:rsidR="004C330E">
        <w:t>.</w:t>
      </w:r>
      <w:r>
        <w:t>15</w:t>
      </w:r>
      <w:r w:rsidR="00B41DE2">
        <w:t xml:space="preserve"> in Aula 44 </w:t>
      </w:r>
    </w:p>
    <w:p w:rsidR="00CE40A7" w:rsidRDefault="00CE40A7" w:rsidP="00CE40A7">
      <w:r>
        <w:t>Martedì 1</w:t>
      </w:r>
      <w:r w:rsidR="004C330E">
        <w:t>4 novembre 2017 8.45-10.</w:t>
      </w:r>
      <w:r>
        <w:t>15</w:t>
      </w:r>
      <w:r w:rsidR="00B41DE2">
        <w:t xml:space="preserve"> in Aula 44</w:t>
      </w:r>
    </w:p>
    <w:p w:rsidR="00CE40A7" w:rsidRDefault="00CE40A7" w:rsidP="00CE40A7">
      <w:r>
        <w:t xml:space="preserve">Martedì </w:t>
      </w:r>
      <w:r w:rsidR="004C330E">
        <w:t>21 novembre 2017 8.45-10.</w:t>
      </w:r>
      <w:r w:rsidR="00C1618F">
        <w:t>15</w:t>
      </w:r>
      <w:r w:rsidR="00B41DE2">
        <w:t xml:space="preserve"> in Aula 44</w:t>
      </w:r>
    </w:p>
    <w:p w:rsidR="00C1618F" w:rsidRDefault="00C1618F" w:rsidP="00CE40A7"/>
    <w:p w:rsidR="0020687B" w:rsidRDefault="00C1618F" w:rsidP="00CE40A7">
      <w:pPr>
        <w:rPr>
          <w:b/>
        </w:rPr>
      </w:pPr>
      <w:r w:rsidRPr="00C1618F">
        <w:rPr>
          <w:b/>
        </w:rPr>
        <w:t xml:space="preserve">4. </w:t>
      </w:r>
      <w:r w:rsidR="0020687B">
        <w:rPr>
          <w:b/>
        </w:rPr>
        <w:t>Da MARZOLA a REALI</w:t>
      </w:r>
    </w:p>
    <w:p w:rsidR="00C1618F" w:rsidRPr="00C1618F" w:rsidRDefault="002C1D7D" w:rsidP="00CE40A7">
      <w:pPr>
        <w:rPr>
          <w:b/>
        </w:rPr>
      </w:pPr>
      <w:r>
        <w:rPr>
          <w:b/>
        </w:rPr>
        <w:t xml:space="preserve">Dott. </w:t>
      </w:r>
      <w:r w:rsidR="00C1618F" w:rsidRPr="00C1618F">
        <w:rPr>
          <w:b/>
        </w:rPr>
        <w:t>Mezzanotte-</w:t>
      </w:r>
      <w:r>
        <w:rPr>
          <w:b/>
        </w:rPr>
        <w:t xml:space="preserve">Dott. </w:t>
      </w:r>
      <w:r w:rsidR="00C1618F" w:rsidRPr="00C1618F">
        <w:rPr>
          <w:b/>
        </w:rPr>
        <w:t>Vercellone</w:t>
      </w:r>
    </w:p>
    <w:p w:rsidR="002E26EA" w:rsidRDefault="000B6601" w:rsidP="002E26EA">
      <w:r>
        <w:t>Mercoledì 4</w:t>
      </w:r>
      <w:r w:rsidR="002E26EA">
        <w:t xml:space="preserve"> ottobre 13.00-14.30</w:t>
      </w:r>
      <w:r w:rsidR="00B41DE2">
        <w:t xml:space="preserve"> in Aula 44</w:t>
      </w:r>
    </w:p>
    <w:p w:rsidR="004C330E" w:rsidRDefault="00CD2A78" w:rsidP="004C330E">
      <w:r>
        <w:t>M</w:t>
      </w:r>
      <w:r w:rsidR="004C330E">
        <w:t>ercoledì 11 ottobre 13</w:t>
      </w:r>
      <w:r w:rsidR="002E26EA">
        <w:t>.00</w:t>
      </w:r>
      <w:r w:rsidR="004C330E">
        <w:t>-14.30</w:t>
      </w:r>
      <w:r w:rsidR="00B41DE2">
        <w:t xml:space="preserve"> in Aula 44</w:t>
      </w:r>
    </w:p>
    <w:p w:rsidR="004C330E" w:rsidRDefault="00CD2A78" w:rsidP="004C330E">
      <w:r>
        <w:t>M</w:t>
      </w:r>
      <w:r w:rsidR="004C330E">
        <w:t>ercoledì 8 novembre 13</w:t>
      </w:r>
      <w:r w:rsidR="002E26EA">
        <w:t>.00</w:t>
      </w:r>
      <w:r w:rsidR="004C330E">
        <w:t>-14.30</w:t>
      </w:r>
      <w:r w:rsidR="00B41DE2">
        <w:t xml:space="preserve"> in Aula 44</w:t>
      </w:r>
    </w:p>
    <w:p w:rsidR="004C330E" w:rsidRDefault="00CD2A78" w:rsidP="004C330E">
      <w:r>
        <w:t>M</w:t>
      </w:r>
      <w:r w:rsidR="004C330E">
        <w:t>ercoledì 15 novembre 13</w:t>
      </w:r>
      <w:r w:rsidR="002E26EA">
        <w:t>.00</w:t>
      </w:r>
      <w:r w:rsidR="004C330E">
        <w:t>-14.30</w:t>
      </w:r>
      <w:r w:rsidR="00B41DE2">
        <w:t xml:space="preserve"> in Aula 44</w:t>
      </w:r>
    </w:p>
    <w:p w:rsidR="00C1618F" w:rsidRDefault="00CD2A78" w:rsidP="004C330E">
      <w:r>
        <w:t>M</w:t>
      </w:r>
      <w:r w:rsidR="004C330E">
        <w:t>ercoledì 22 novembre 13</w:t>
      </w:r>
      <w:r w:rsidR="002E26EA">
        <w:t>.00</w:t>
      </w:r>
      <w:r w:rsidR="004C330E">
        <w:t>-14.30</w:t>
      </w:r>
      <w:r w:rsidR="00B41DE2">
        <w:t xml:space="preserve"> in Aula 44</w:t>
      </w:r>
    </w:p>
    <w:p w:rsidR="00C1618F" w:rsidRDefault="00C1618F" w:rsidP="00CE40A7"/>
    <w:p w:rsidR="002C1D7D" w:rsidRDefault="00C1618F" w:rsidP="00CE40A7">
      <w:pPr>
        <w:rPr>
          <w:b/>
        </w:rPr>
      </w:pPr>
      <w:r w:rsidRPr="00C1618F">
        <w:rPr>
          <w:b/>
        </w:rPr>
        <w:t xml:space="preserve">5. </w:t>
      </w:r>
      <w:r w:rsidR="002C1D7D">
        <w:rPr>
          <w:b/>
        </w:rPr>
        <w:t>Da REDAELLI a ZOVATTO</w:t>
      </w:r>
    </w:p>
    <w:p w:rsidR="00C1618F" w:rsidRDefault="002C1D7D" w:rsidP="00CE40A7">
      <w:pPr>
        <w:rPr>
          <w:b/>
        </w:rPr>
      </w:pPr>
      <w:r>
        <w:rPr>
          <w:b/>
        </w:rPr>
        <w:t xml:space="preserve">Dott. </w:t>
      </w:r>
      <w:r w:rsidR="00C1618F" w:rsidRPr="00C1618F">
        <w:rPr>
          <w:b/>
        </w:rPr>
        <w:t>Patti-</w:t>
      </w:r>
      <w:r>
        <w:rPr>
          <w:b/>
        </w:rPr>
        <w:t xml:space="preserve">Dott. </w:t>
      </w:r>
      <w:proofErr w:type="spellStart"/>
      <w:r w:rsidR="00C1618F" w:rsidRPr="00C1618F">
        <w:rPr>
          <w:b/>
        </w:rPr>
        <w:t>Saguato</w:t>
      </w:r>
      <w:proofErr w:type="spellEnd"/>
    </w:p>
    <w:p w:rsidR="004C330E" w:rsidRDefault="00CD2A78" w:rsidP="004C330E">
      <w:r>
        <w:t>Giovedì 5 ottobre 12</w:t>
      </w:r>
      <w:r w:rsidR="002E26EA">
        <w:t>.00-13.30</w:t>
      </w:r>
      <w:r w:rsidR="00B41DE2">
        <w:t xml:space="preserve"> in Aula 32</w:t>
      </w:r>
    </w:p>
    <w:p w:rsidR="004C330E" w:rsidRDefault="00CD2A78" w:rsidP="004C330E">
      <w:r>
        <w:t>Mercoledì 11 ottobre 13</w:t>
      </w:r>
      <w:r w:rsidR="002E26EA">
        <w:t>.00</w:t>
      </w:r>
      <w:r>
        <w:t>-14.30</w:t>
      </w:r>
      <w:r w:rsidR="00B41DE2">
        <w:t xml:space="preserve"> in Aula C</w:t>
      </w:r>
    </w:p>
    <w:p w:rsidR="004C330E" w:rsidRDefault="00CD2A78" w:rsidP="004C330E">
      <w:r>
        <w:t>M</w:t>
      </w:r>
      <w:r w:rsidR="004C330E">
        <w:t>ercoledì 25 ottobre 13</w:t>
      </w:r>
      <w:r w:rsidR="002E26EA">
        <w:t>.00</w:t>
      </w:r>
      <w:r w:rsidR="004C330E">
        <w:t>-14.30</w:t>
      </w:r>
      <w:r w:rsidR="00B41DE2">
        <w:t xml:space="preserve"> in Aula C</w:t>
      </w:r>
    </w:p>
    <w:p w:rsidR="004C330E" w:rsidRDefault="00CD2A78" w:rsidP="004C330E">
      <w:r>
        <w:t>M</w:t>
      </w:r>
      <w:r w:rsidR="004C330E">
        <w:t>ercoledì 15 novembre 13</w:t>
      </w:r>
      <w:r w:rsidR="002E26EA">
        <w:t>.00</w:t>
      </w:r>
      <w:r w:rsidR="004C330E">
        <w:t>-14.30</w:t>
      </w:r>
      <w:r w:rsidR="00B41DE2">
        <w:t xml:space="preserve"> in Aula C</w:t>
      </w:r>
    </w:p>
    <w:p w:rsidR="004C330E" w:rsidRDefault="00CD2A78" w:rsidP="004C330E">
      <w:r>
        <w:t>M</w:t>
      </w:r>
      <w:r w:rsidR="004C330E">
        <w:t>ercoledì 22 novembre 13</w:t>
      </w:r>
      <w:r w:rsidR="002E26EA">
        <w:t>.00</w:t>
      </w:r>
      <w:r w:rsidR="004C330E">
        <w:t>-14.30</w:t>
      </w:r>
      <w:r w:rsidR="00B41DE2">
        <w:t xml:space="preserve"> in Aula C</w:t>
      </w:r>
    </w:p>
    <w:p w:rsidR="004C330E" w:rsidRPr="00C1618F" w:rsidRDefault="004C330E" w:rsidP="00CE40A7">
      <w:pPr>
        <w:rPr>
          <w:b/>
        </w:rPr>
      </w:pPr>
      <w:bookmarkStart w:id="0" w:name="_GoBack"/>
      <w:bookmarkEnd w:id="0"/>
    </w:p>
    <w:sectPr w:rsidR="004C330E" w:rsidRPr="00C161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2A"/>
    <w:rsid w:val="0001060B"/>
    <w:rsid w:val="000B6601"/>
    <w:rsid w:val="0020687B"/>
    <w:rsid w:val="0022143C"/>
    <w:rsid w:val="002C1D7D"/>
    <w:rsid w:val="002E26EA"/>
    <w:rsid w:val="00375A87"/>
    <w:rsid w:val="003B2DFD"/>
    <w:rsid w:val="004C330E"/>
    <w:rsid w:val="006B0A33"/>
    <w:rsid w:val="006E1C13"/>
    <w:rsid w:val="006E6D9C"/>
    <w:rsid w:val="0079691E"/>
    <w:rsid w:val="007A572A"/>
    <w:rsid w:val="00A957C1"/>
    <w:rsid w:val="00B41DE2"/>
    <w:rsid w:val="00C1618F"/>
    <w:rsid w:val="00CD2A78"/>
    <w:rsid w:val="00CE40A7"/>
    <w:rsid w:val="00D411D9"/>
    <w:rsid w:val="00FD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2434B-A430-40C7-9FAA-8897D12E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FrancescoPaolo Patti</dc:creator>
  <cp:keywords/>
  <dc:description/>
  <cp:lastModifiedBy>Windows User</cp:lastModifiedBy>
  <cp:revision>6</cp:revision>
  <dcterms:created xsi:type="dcterms:W3CDTF">2017-09-25T08:11:00Z</dcterms:created>
  <dcterms:modified xsi:type="dcterms:W3CDTF">2017-09-25T13:36:00Z</dcterms:modified>
</cp:coreProperties>
</file>